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F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М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емлекеттік әкімшілік лауазымына </w:t>
      </w:r>
    </w:p>
    <w:p w:rsidR="004A385F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орналасу үшін </w:t>
      </w:r>
      <w:r w:rsidRPr="00791D11">
        <w:rPr>
          <w:rFonts w:ascii="Times New Roman" w:hAnsi="Times New Roman"/>
          <w:sz w:val="26"/>
          <w:szCs w:val="26"/>
          <w:lang w:val="kk-KZ"/>
        </w:rPr>
        <w:t>Қазақстан Республикасы</w:t>
      </w:r>
    </w:p>
    <w:p w:rsidR="004A385F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791D11">
        <w:rPr>
          <w:rFonts w:ascii="Times New Roman" w:hAnsi="Times New Roman"/>
          <w:sz w:val="26"/>
          <w:szCs w:val="26"/>
          <w:lang w:val="kk-KZ"/>
        </w:rPr>
        <w:t xml:space="preserve"> Қаржы министрлігі мемлекеттік  қызметшілері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4A385F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>арасында ішкі конкурс аясында әкімшілік</w:t>
      </w:r>
    </w:p>
    <w:p w:rsidR="004A385F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 мемлекеттік "Б" корпусының  бос орнына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4A385F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4A385F" w:rsidRPr="0086778C" w:rsidRDefault="004A385F" w:rsidP="004A38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4A385F" w:rsidRPr="0086778C" w:rsidRDefault="004A385F" w:rsidP="004A38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4A385F" w:rsidRPr="0086778C" w:rsidRDefault="004A385F" w:rsidP="004A38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4A385F" w:rsidRPr="0086778C" w:rsidRDefault="004A385F" w:rsidP="004A38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2017 жылғы </w:t>
      </w:r>
      <w:r>
        <w:rPr>
          <w:rFonts w:ascii="Times New Roman" w:hAnsi="Times New Roman"/>
          <w:bCs/>
          <w:sz w:val="26"/>
          <w:szCs w:val="26"/>
          <w:lang w:val="kk-KZ"/>
        </w:rPr>
        <w:t>28 қарашадағы</w:t>
      </w:r>
    </w:p>
    <w:p w:rsidR="004A385F" w:rsidRPr="0086778C" w:rsidRDefault="004A385F" w:rsidP="004A38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4A385F" w:rsidRPr="0086778C" w:rsidRDefault="004A385F" w:rsidP="004A38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4A385F" w:rsidRPr="0086778C" w:rsidRDefault="004A385F" w:rsidP="004A385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4A385F" w:rsidRPr="0086778C" w:rsidRDefault="004A385F" w:rsidP="004A385F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бос  мемлекеттік әкімшілік лауазымына орналасу үшін </w:t>
      </w:r>
      <w:r w:rsidRPr="007751CD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Қазақстан Республикасы Қаржы министрлігі мемлекеттік  қызметшілері арасындағы </w:t>
      </w: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ішкі 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04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желтоқсанда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-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25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4A385F" w:rsidRPr="0086778C" w:rsidRDefault="004A385F" w:rsidP="004A385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4"/>
        <w:gridCol w:w="20"/>
        <w:gridCol w:w="8976"/>
      </w:tblGrid>
      <w:tr w:rsidR="004A385F" w:rsidRPr="0086778C" w:rsidTr="00EA0EA2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5F" w:rsidRPr="0086778C" w:rsidRDefault="004A385F" w:rsidP="00EA0E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5F" w:rsidRPr="0086778C" w:rsidRDefault="004A385F" w:rsidP="00EA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4A385F" w:rsidRPr="0086778C" w:rsidTr="00EA0EA2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5F" w:rsidRPr="003C50E3" w:rsidRDefault="004A385F" w:rsidP="00EA0EA2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және есепетемелер бөлімінің басшысы, (уақытша, негізгі қызметкердің оқу демалысы уақытына 04.06.2018 ж. дейін), 1 бірлік, С-R-3 санаты</w:t>
            </w:r>
          </w:p>
          <w:p w:rsidR="004A385F" w:rsidRPr="0086778C" w:rsidRDefault="004A385F" w:rsidP="00EA0E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4A385F" w:rsidRPr="0086778C" w:rsidTr="00EA0EA2">
        <w:trPr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5F" w:rsidRPr="007751CD" w:rsidRDefault="004A385F" w:rsidP="00EA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85F" w:rsidRPr="00BE41D7" w:rsidRDefault="004A385F" w:rsidP="00EA0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E41D7">
              <w:rPr>
                <w:rFonts w:ascii="Times New Roman" w:hAnsi="Times New Roman"/>
                <w:sz w:val="24"/>
                <w:szCs w:val="24"/>
              </w:rPr>
              <w:t xml:space="preserve">Толукпаева Асем </w:t>
            </w:r>
            <w:proofErr w:type="spellStart"/>
            <w:r w:rsidRPr="00BE41D7">
              <w:rPr>
                <w:rFonts w:ascii="Times New Roman" w:hAnsi="Times New Roman"/>
                <w:sz w:val="24"/>
                <w:szCs w:val="24"/>
              </w:rPr>
              <w:t>Курмангазиевна</w:t>
            </w:r>
            <w:proofErr w:type="spellEnd"/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85F" w:rsidRPr="0086778C" w:rsidTr="00EA0EA2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5F" w:rsidRPr="007751CD" w:rsidRDefault="004A385F" w:rsidP="00EA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85F" w:rsidRPr="00BE41D7" w:rsidRDefault="004A385F" w:rsidP="00EA0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BE41D7">
              <w:rPr>
                <w:rFonts w:ascii="Times New Roman" w:hAnsi="Times New Roman"/>
                <w:sz w:val="24"/>
                <w:szCs w:val="24"/>
              </w:rPr>
              <w:t>Ильдыбаева</w:t>
            </w:r>
            <w:proofErr w:type="spellEnd"/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1D7">
              <w:rPr>
                <w:rFonts w:ascii="Times New Roman" w:hAnsi="Times New Roman"/>
                <w:sz w:val="24"/>
                <w:szCs w:val="24"/>
              </w:rPr>
              <w:t>Ботагоз</w:t>
            </w:r>
            <w:proofErr w:type="spellEnd"/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1D7"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85F" w:rsidRPr="0086778C" w:rsidTr="00EA0EA2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5F" w:rsidRPr="00791D11" w:rsidRDefault="004A385F" w:rsidP="00EA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53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Жанама салықтарды әкімшілендіру бөлімінің бас маманы, (1 бірлік, С-R-4 санаты),</w:t>
            </w:r>
          </w:p>
        </w:tc>
      </w:tr>
      <w:tr w:rsidR="004A385F" w:rsidRPr="0086778C" w:rsidTr="00EA0EA2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5F" w:rsidRPr="00791D11" w:rsidRDefault="004A385F" w:rsidP="00EA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5F" w:rsidRPr="00BE41D7" w:rsidRDefault="004A385F" w:rsidP="00EA0E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E41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Абдуалиева Куралай Саткеновна </w:t>
            </w:r>
          </w:p>
        </w:tc>
      </w:tr>
      <w:tr w:rsidR="004A385F" w:rsidRPr="0086778C" w:rsidTr="00EA0EA2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5F" w:rsidRPr="00791D11" w:rsidRDefault="004A385F" w:rsidP="00EA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5F" w:rsidRPr="00BE41D7" w:rsidRDefault="004A385F" w:rsidP="00EA0E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E41D7">
              <w:rPr>
                <w:rFonts w:ascii="Times New Roman" w:hAnsi="Times New Roman"/>
                <w:sz w:val="24"/>
                <w:szCs w:val="24"/>
                <w:lang w:val="kk-KZ"/>
              </w:rPr>
              <w:t>Азимбаев Нугман Кайратович</w:t>
            </w:r>
          </w:p>
        </w:tc>
      </w:tr>
      <w:tr w:rsidR="004A385F" w:rsidRPr="0086778C" w:rsidTr="00EA0EA2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5F" w:rsidRPr="00791D11" w:rsidRDefault="004A385F" w:rsidP="00EA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5F" w:rsidRPr="00BE41D7" w:rsidRDefault="004A385F" w:rsidP="00EA0E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E41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Байменова Алина Нуржановна </w:t>
            </w:r>
          </w:p>
        </w:tc>
      </w:tr>
    </w:tbl>
    <w:p w:rsidR="004A385F" w:rsidRPr="008A1B3F" w:rsidRDefault="004A385F" w:rsidP="004A385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11710" w:rsidRDefault="004A385F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F"/>
    <w:rsid w:val="00082002"/>
    <w:rsid w:val="004A385F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A38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85F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A38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85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2017-11-29T05:50:00Z</dcterms:created>
  <dcterms:modified xsi:type="dcterms:W3CDTF">2017-11-29T05:50:00Z</dcterms:modified>
</cp:coreProperties>
</file>