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85F" w:rsidRPr="00B14EEA" w:rsidRDefault="0007785F" w:rsidP="0007785F">
      <w:pPr>
        <w:jc w:val="right"/>
        <w:rPr>
          <w:lang w:val="kk-KZ"/>
        </w:rPr>
      </w:pPr>
      <w:bookmarkStart w:id="0" w:name="_GoBack"/>
      <w:bookmarkEnd w:id="0"/>
      <w:r w:rsidRPr="00B14EEA">
        <w:rPr>
          <w:lang w:val="kk-KZ"/>
        </w:rPr>
        <w:t xml:space="preserve">Астана қаласы бойынша </w:t>
      </w:r>
    </w:p>
    <w:p w:rsidR="0007785F" w:rsidRPr="00B14EEA" w:rsidRDefault="0007785F" w:rsidP="0007785F">
      <w:pPr>
        <w:jc w:val="right"/>
        <w:rPr>
          <w:lang w:val="kk-KZ"/>
        </w:rPr>
      </w:pPr>
      <w:r w:rsidRPr="00B14EEA">
        <w:rPr>
          <w:lang w:val="kk-KZ"/>
        </w:rPr>
        <w:t xml:space="preserve">мемлекеттік кірістер </w:t>
      </w:r>
    </w:p>
    <w:p w:rsidR="0007785F" w:rsidRDefault="0007785F" w:rsidP="0007785F">
      <w:pPr>
        <w:jc w:val="right"/>
        <w:rPr>
          <w:lang w:val="kk-KZ"/>
        </w:rPr>
      </w:pPr>
      <w:r w:rsidRPr="00B14EEA">
        <w:rPr>
          <w:lang w:val="kk-KZ"/>
        </w:rPr>
        <w:t xml:space="preserve">Департаментінің </w:t>
      </w:r>
    </w:p>
    <w:p w:rsidR="0007785F" w:rsidRPr="00B14EEA" w:rsidRDefault="0007785F" w:rsidP="0007785F">
      <w:pPr>
        <w:jc w:val="right"/>
        <w:rPr>
          <w:lang w:val="kk-KZ"/>
        </w:rPr>
      </w:pPr>
      <w:r w:rsidRPr="00B14EEA">
        <w:rPr>
          <w:lang w:val="kk-KZ"/>
        </w:rPr>
        <w:t>конкурстық</w:t>
      </w:r>
    </w:p>
    <w:p w:rsidR="0007785F" w:rsidRPr="00B14EEA" w:rsidRDefault="0007785F" w:rsidP="0007785F">
      <w:pPr>
        <w:jc w:val="right"/>
        <w:rPr>
          <w:bCs/>
          <w:lang w:val="kk-KZ"/>
        </w:rPr>
      </w:pPr>
      <w:r w:rsidRPr="00B14EEA">
        <w:rPr>
          <w:lang w:val="kk-KZ"/>
        </w:rPr>
        <w:t xml:space="preserve"> </w:t>
      </w:r>
      <w:r w:rsidRPr="00B14EEA">
        <w:rPr>
          <w:bCs/>
          <w:color w:val="000000"/>
          <w:lang w:val="kk-KZ"/>
        </w:rPr>
        <w:t xml:space="preserve">комиссиясы  </w:t>
      </w:r>
      <w:r w:rsidRPr="00B14EEA">
        <w:rPr>
          <w:bCs/>
          <w:lang w:val="kk-KZ"/>
        </w:rPr>
        <w:t>отырысының</w:t>
      </w:r>
    </w:p>
    <w:p w:rsidR="0007785F" w:rsidRDefault="0007785F" w:rsidP="008C4DC5">
      <w:pPr>
        <w:jc w:val="right"/>
        <w:rPr>
          <w:lang w:val="kk-KZ"/>
        </w:rPr>
      </w:pPr>
    </w:p>
    <w:p w:rsidR="0007785F" w:rsidRDefault="0007785F" w:rsidP="0007785F">
      <w:pPr>
        <w:jc w:val="right"/>
        <w:rPr>
          <w:rFonts w:eastAsiaTheme="majorEastAsia"/>
          <w:b/>
          <w:bCs/>
          <w:lang w:val="kk-KZ" w:eastAsia="en-US"/>
        </w:rPr>
      </w:pPr>
    </w:p>
    <w:p w:rsidR="0007785F" w:rsidRPr="00B200D7" w:rsidRDefault="0007785F" w:rsidP="0007785F">
      <w:pPr>
        <w:jc w:val="right"/>
        <w:rPr>
          <w:rFonts w:eastAsiaTheme="majorEastAsia"/>
          <w:b/>
          <w:bCs/>
          <w:lang w:val="kk-KZ" w:eastAsia="en-US"/>
        </w:rPr>
      </w:pPr>
    </w:p>
    <w:p w:rsidR="0007785F" w:rsidRDefault="0007785F" w:rsidP="00B200D7">
      <w:pPr>
        <w:jc w:val="center"/>
        <w:rPr>
          <w:rFonts w:eastAsiaTheme="majorEastAsia"/>
          <w:b/>
          <w:bCs/>
          <w:lang w:val="kk-KZ" w:eastAsia="en-US"/>
        </w:rPr>
      </w:pPr>
    </w:p>
    <w:p w:rsidR="0007785F" w:rsidRDefault="0007785F" w:rsidP="00B200D7">
      <w:pPr>
        <w:jc w:val="center"/>
        <w:rPr>
          <w:rFonts w:eastAsiaTheme="majorEastAsia"/>
          <w:b/>
          <w:bCs/>
          <w:lang w:val="kk-KZ" w:eastAsia="en-US"/>
        </w:rPr>
      </w:pPr>
    </w:p>
    <w:p w:rsidR="0007785F" w:rsidRDefault="0007785F" w:rsidP="00B200D7">
      <w:pPr>
        <w:jc w:val="center"/>
        <w:rPr>
          <w:rFonts w:eastAsiaTheme="majorEastAsia"/>
          <w:b/>
          <w:bCs/>
          <w:lang w:val="kk-KZ" w:eastAsia="en-US"/>
        </w:rPr>
      </w:pPr>
      <w:r>
        <w:rPr>
          <w:rFonts w:eastAsiaTheme="majorEastAsia"/>
          <w:b/>
          <w:bCs/>
          <w:lang w:val="kk-KZ" w:eastAsia="en-US"/>
        </w:rPr>
        <w:t xml:space="preserve">Астана қаласы бойынша мемлекеттік кірістер Департаментінің </w:t>
      </w:r>
      <w:r w:rsidR="00B200D7" w:rsidRPr="00B200D7">
        <w:rPr>
          <w:rFonts w:eastAsiaTheme="majorEastAsia"/>
          <w:b/>
          <w:bCs/>
          <w:lang w:val="kk-KZ" w:eastAsia="en-US"/>
        </w:rPr>
        <w:t>Экономикалық тергеу</w:t>
      </w:r>
      <w:r w:rsidR="00B200D7">
        <w:rPr>
          <w:rFonts w:eastAsiaTheme="majorEastAsia"/>
          <w:b/>
          <w:bCs/>
          <w:lang w:val="kk-KZ" w:eastAsia="en-US"/>
        </w:rPr>
        <w:t xml:space="preserve"> </w:t>
      </w:r>
      <w:r w:rsidR="00B200D7" w:rsidRPr="00B200D7">
        <w:rPr>
          <w:rFonts w:eastAsiaTheme="majorEastAsia"/>
          <w:b/>
          <w:bCs/>
          <w:lang w:val="kk-KZ" w:eastAsia="en-US"/>
        </w:rPr>
        <w:t>қызметіне</w:t>
      </w:r>
      <w:r>
        <w:rPr>
          <w:rFonts w:eastAsiaTheme="majorEastAsia"/>
          <w:b/>
          <w:bCs/>
          <w:lang w:val="kk-KZ" w:eastAsia="en-US"/>
        </w:rPr>
        <w:t xml:space="preserve"> бос орын</w:t>
      </w:r>
      <w:r w:rsidR="007C5737">
        <w:rPr>
          <w:rFonts w:eastAsiaTheme="majorEastAsia"/>
          <w:b/>
          <w:bCs/>
          <w:lang w:val="kk-KZ" w:eastAsia="en-US"/>
        </w:rPr>
        <w:t>ындарына</w:t>
      </w:r>
      <w:r w:rsidR="009B6343">
        <w:rPr>
          <w:rFonts w:eastAsiaTheme="majorEastAsia"/>
          <w:b/>
          <w:bCs/>
          <w:lang w:val="kk-KZ" w:eastAsia="en-US"/>
        </w:rPr>
        <w:t xml:space="preserve"> </w:t>
      </w:r>
      <w:r>
        <w:rPr>
          <w:rFonts w:eastAsiaTheme="majorEastAsia"/>
          <w:b/>
          <w:bCs/>
          <w:lang w:val="kk-KZ" w:eastAsia="en-US"/>
        </w:rPr>
        <w:t xml:space="preserve">әңгімелесуге </w:t>
      </w:r>
      <w:r w:rsidR="009B6343">
        <w:rPr>
          <w:rFonts w:eastAsiaTheme="majorEastAsia"/>
          <w:b/>
          <w:bCs/>
          <w:lang w:val="kk-KZ" w:eastAsia="en-US"/>
        </w:rPr>
        <w:t xml:space="preserve">рұқсат алған </w:t>
      </w:r>
      <w:r>
        <w:rPr>
          <w:rFonts w:eastAsiaTheme="majorEastAsia"/>
          <w:b/>
          <w:bCs/>
          <w:lang w:val="kk-KZ" w:eastAsia="en-US"/>
        </w:rPr>
        <w:t>үмі</w:t>
      </w:r>
      <w:r w:rsidR="009B6343">
        <w:rPr>
          <w:rFonts w:eastAsiaTheme="majorEastAsia"/>
          <w:b/>
          <w:bCs/>
          <w:lang w:val="kk-KZ" w:eastAsia="en-US"/>
        </w:rPr>
        <w:t>т</w:t>
      </w:r>
      <w:r>
        <w:rPr>
          <w:rFonts w:eastAsiaTheme="majorEastAsia"/>
          <w:b/>
          <w:bCs/>
          <w:lang w:val="kk-KZ" w:eastAsia="en-US"/>
        </w:rPr>
        <w:t>керлердің тізімі</w:t>
      </w:r>
      <w:r w:rsidR="009B6343">
        <w:rPr>
          <w:rFonts w:eastAsiaTheme="majorEastAsia"/>
          <w:b/>
          <w:bCs/>
          <w:lang w:val="kk-KZ" w:eastAsia="en-US"/>
        </w:rPr>
        <w:t>.</w:t>
      </w:r>
    </w:p>
    <w:p w:rsidR="008C4DC5" w:rsidRDefault="0007785F" w:rsidP="00B200D7">
      <w:pPr>
        <w:jc w:val="center"/>
        <w:rPr>
          <w:rFonts w:eastAsiaTheme="majorEastAsia"/>
          <w:b/>
          <w:bCs/>
          <w:lang w:val="kk-KZ" w:eastAsia="en-US"/>
        </w:rPr>
      </w:pPr>
      <w:r>
        <w:rPr>
          <w:rFonts w:eastAsiaTheme="majorEastAsia"/>
          <w:b/>
          <w:bCs/>
          <w:lang w:val="kk-KZ" w:eastAsia="en-US"/>
        </w:rPr>
        <w:t xml:space="preserve">Әңгімелесу  </w:t>
      </w:r>
      <w:r w:rsidR="008C4DC5" w:rsidRPr="00B200D7">
        <w:rPr>
          <w:rFonts w:eastAsiaTheme="majorEastAsia"/>
          <w:b/>
          <w:bCs/>
          <w:lang w:val="kk-KZ" w:eastAsia="en-US"/>
        </w:rPr>
        <w:t>201</w:t>
      </w:r>
      <w:r w:rsidR="00513F1A" w:rsidRPr="00B200D7">
        <w:rPr>
          <w:rFonts w:eastAsiaTheme="majorEastAsia"/>
          <w:b/>
          <w:bCs/>
          <w:lang w:val="kk-KZ" w:eastAsia="en-US"/>
        </w:rPr>
        <w:t>8</w:t>
      </w:r>
      <w:r w:rsidR="008C4DC5" w:rsidRPr="00B200D7">
        <w:rPr>
          <w:rFonts w:eastAsiaTheme="majorEastAsia"/>
          <w:b/>
          <w:bCs/>
          <w:lang w:val="kk-KZ" w:eastAsia="en-US"/>
        </w:rPr>
        <w:t xml:space="preserve"> жылғы </w:t>
      </w:r>
      <w:r w:rsidR="00C85976">
        <w:rPr>
          <w:rFonts w:eastAsiaTheme="majorEastAsia"/>
          <w:b/>
          <w:bCs/>
          <w:lang w:val="kk-KZ" w:eastAsia="en-US"/>
        </w:rPr>
        <w:t>5</w:t>
      </w:r>
      <w:r w:rsidR="008C4DC5" w:rsidRPr="00B200D7">
        <w:rPr>
          <w:rFonts w:eastAsiaTheme="majorEastAsia"/>
          <w:b/>
          <w:bCs/>
          <w:lang w:val="kk-KZ" w:eastAsia="en-US"/>
        </w:rPr>
        <w:t xml:space="preserve"> </w:t>
      </w:r>
      <w:r w:rsidR="008B1F3A">
        <w:rPr>
          <w:rFonts w:eastAsiaTheme="majorEastAsia"/>
          <w:b/>
          <w:bCs/>
          <w:lang w:val="kk-KZ" w:eastAsia="en-US"/>
        </w:rPr>
        <w:t>шілдеде</w:t>
      </w:r>
      <w:r w:rsidR="00540AC8" w:rsidRPr="00B200D7">
        <w:rPr>
          <w:rFonts w:eastAsiaTheme="majorEastAsia"/>
          <w:b/>
          <w:bCs/>
          <w:lang w:val="kk-KZ" w:eastAsia="en-US"/>
        </w:rPr>
        <w:t xml:space="preserve"> </w:t>
      </w:r>
      <w:r w:rsidR="008C4DC5" w:rsidRPr="00B200D7">
        <w:rPr>
          <w:rFonts w:eastAsiaTheme="majorEastAsia"/>
          <w:b/>
          <w:bCs/>
          <w:lang w:val="kk-KZ" w:eastAsia="en-US"/>
        </w:rPr>
        <w:t>сағат 1</w:t>
      </w:r>
      <w:r w:rsidR="00B200D7" w:rsidRPr="00B200D7">
        <w:rPr>
          <w:rFonts w:eastAsiaTheme="majorEastAsia"/>
          <w:b/>
          <w:bCs/>
          <w:lang w:val="kk-KZ" w:eastAsia="en-US"/>
        </w:rPr>
        <w:t>1</w:t>
      </w:r>
      <w:r w:rsidR="00605801" w:rsidRPr="00B200D7">
        <w:rPr>
          <w:rFonts w:eastAsiaTheme="majorEastAsia"/>
          <w:b/>
          <w:bCs/>
          <w:lang w:val="kk-KZ" w:eastAsia="en-US"/>
        </w:rPr>
        <w:t>:</w:t>
      </w:r>
      <w:r w:rsidR="00540AC8" w:rsidRPr="00B200D7">
        <w:rPr>
          <w:rFonts w:eastAsiaTheme="majorEastAsia"/>
          <w:b/>
          <w:bCs/>
          <w:lang w:val="kk-KZ" w:eastAsia="en-US"/>
        </w:rPr>
        <w:t>0</w:t>
      </w:r>
      <w:r w:rsidR="008C4DC5" w:rsidRPr="00B200D7">
        <w:rPr>
          <w:rFonts w:eastAsiaTheme="majorEastAsia"/>
          <w:b/>
          <w:bCs/>
          <w:lang w:val="kk-KZ" w:eastAsia="en-US"/>
        </w:rPr>
        <w:t>0</w:t>
      </w:r>
      <w:r w:rsidR="00B200D7" w:rsidRPr="00B200D7">
        <w:rPr>
          <w:rFonts w:eastAsiaTheme="majorEastAsia"/>
          <w:b/>
          <w:bCs/>
          <w:lang w:val="kk-KZ" w:eastAsia="en-US"/>
        </w:rPr>
        <w:t xml:space="preserve"> </w:t>
      </w:r>
      <w:r w:rsidR="008C4DC5" w:rsidRPr="00B200D7">
        <w:rPr>
          <w:rFonts w:eastAsiaTheme="majorEastAsia"/>
          <w:b/>
          <w:bCs/>
          <w:lang w:val="kk-KZ" w:eastAsia="en-US"/>
        </w:rPr>
        <w:t>д</w:t>
      </w:r>
      <w:r w:rsidR="00B86691" w:rsidRPr="00B200D7">
        <w:rPr>
          <w:rFonts w:eastAsiaTheme="majorEastAsia"/>
          <w:b/>
          <w:bCs/>
          <w:lang w:val="kk-KZ" w:eastAsia="en-US"/>
        </w:rPr>
        <w:t>е</w:t>
      </w:r>
      <w:r w:rsidR="008C4DC5" w:rsidRPr="00B200D7">
        <w:rPr>
          <w:rFonts w:eastAsiaTheme="majorEastAsia"/>
          <w:b/>
          <w:bCs/>
          <w:lang w:val="kk-KZ" w:eastAsia="en-US"/>
        </w:rPr>
        <w:t xml:space="preserve"> Астана қаласы, </w:t>
      </w:r>
      <w:r w:rsidR="00B200D7" w:rsidRPr="00B200D7">
        <w:rPr>
          <w:rFonts w:eastAsiaTheme="majorEastAsia"/>
          <w:b/>
          <w:bCs/>
          <w:lang w:val="kk-KZ" w:eastAsia="en-US"/>
        </w:rPr>
        <w:t>Желтоқсан көшесі</w:t>
      </w:r>
      <w:r w:rsidR="008C4DC5" w:rsidRPr="00B200D7">
        <w:rPr>
          <w:rFonts w:eastAsiaTheme="majorEastAsia"/>
          <w:b/>
          <w:bCs/>
          <w:lang w:val="kk-KZ" w:eastAsia="en-US"/>
        </w:rPr>
        <w:t>,</w:t>
      </w:r>
      <w:r w:rsidR="00B200D7" w:rsidRPr="00B200D7">
        <w:rPr>
          <w:rFonts w:eastAsiaTheme="majorEastAsia"/>
          <w:b/>
          <w:bCs/>
          <w:lang w:val="kk-KZ" w:eastAsia="en-US"/>
        </w:rPr>
        <w:t xml:space="preserve"> 43</w:t>
      </w:r>
      <w:r w:rsidR="009B6343">
        <w:rPr>
          <w:rFonts w:eastAsiaTheme="majorEastAsia"/>
          <w:b/>
          <w:bCs/>
          <w:lang w:val="kk-KZ" w:eastAsia="en-US"/>
        </w:rPr>
        <w:t>үй 109 кабинетте өтеді.</w:t>
      </w:r>
      <w:r w:rsidR="00B200D7" w:rsidRPr="00B200D7">
        <w:rPr>
          <w:rFonts w:eastAsiaTheme="majorEastAsia"/>
          <w:b/>
          <w:bCs/>
          <w:lang w:val="kk-KZ" w:eastAsia="en-US"/>
        </w:rPr>
        <w:t xml:space="preserve"> </w:t>
      </w:r>
    </w:p>
    <w:p w:rsidR="0007785F" w:rsidRPr="00B200D7" w:rsidRDefault="0007785F" w:rsidP="00B200D7">
      <w:pPr>
        <w:jc w:val="center"/>
        <w:rPr>
          <w:rFonts w:eastAsiaTheme="majorEastAsia"/>
          <w:b/>
          <w:bCs/>
          <w:lang w:val="kk-KZ" w:eastAsia="en-US"/>
        </w:rPr>
      </w:pPr>
    </w:p>
    <w:tbl>
      <w:tblPr>
        <w:tblW w:w="9464" w:type="dxa"/>
        <w:tblLayout w:type="fixed"/>
        <w:tblLook w:val="04A0" w:firstRow="1" w:lastRow="0" w:firstColumn="1" w:lastColumn="0" w:noHBand="0" w:noVBand="1"/>
      </w:tblPr>
      <w:tblGrid>
        <w:gridCol w:w="1515"/>
        <w:gridCol w:w="7949"/>
      </w:tblGrid>
      <w:tr w:rsidR="006273F1" w:rsidRPr="00067DDF" w:rsidTr="00661E0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F1" w:rsidRPr="00067DDF" w:rsidRDefault="006273F1" w:rsidP="00661E00">
            <w:pPr>
              <w:jc w:val="center"/>
              <w:rPr>
                <w:b/>
                <w:bCs/>
                <w:color w:val="000000"/>
              </w:rPr>
            </w:pPr>
            <w:r w:rsidRPr="00067DDF">
              <w:rPr>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273F1" w:rsidRPr="00067DDF" w:rsidRDefault="006273F1" w:rsidP="009B6343">
            <w:pPr>
              <w:rPr>
                <w:b/>
                <w:bCs/>
                <w:color w:val="000000"/>
              </w:rPr>
            </w:pPr>
            <w:r w:rsidRPr="00067DDF">
              <w:rPr>
                <w:b/>
                <w:color w:val="000000"/>
                <w:lang w:val="kk-KZ"/>
              </w:rPr>
              <w:t xml:space="preserve">                                         </w:t>
            </w:r>
            <w:r w:rsidR="009B6343">
              <w:rPr>
                <w:b/>
                <w:color w:val="000000"/>
                <w:lang w:val="kk-KZ"/>
              </w:rPr>
              <w:t>АЖТ</w:t>
            </w:r>
          </w:p>
        </w:tc>
      </w:tr>
      <w:tr w:rsidR="006273F1" w:rsidRPr="00CD4CEB" w:rsidTr="00661E00">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73F1" w:rsidRPr="00CD4CEB" w:rsidRDefault="00CD4CEB" w:rsidP="00CD4CEB">
            <w:pPr>
              <w:tabs>
                <w:tab w:val="left" w:pos="9923"/>
              </w:tabs>
              <w:contextualSpacing/>
              <w:jc w:val="both"/>
              <w:rPr>
                <w:b/>
                <w:i/>
                <w:lang w:val="kk-KZ"/>
              </w:rPr>
            </w:pPr>
            <w:r w:rsidRPr="00CD4CEB">
              <w:rPr>
                <w:b/>
                <w:lang w:val="kk-KZ"/>
              </w:rPr>
              <w:t>Көлеңкелі экономикаға қарсы іс қимыл басқармасы</w:t>
            </w:r>
            <w:r>
              <w:rPr>
                <w:b/>
                <w:lang w:val="kk-KZ"/>
              </w:rPr>
              <w:t xml:space="preserve"> </w:t>
            </w:r>
            <w:r w:rsidRPr="00CD4CEB">
              <w:rPr>
                <w:b/>
                <w:lang w:val="kk-KZ"/>
              </w:rPr>
              <w:t>көлеңкелі экономикаға қарсы іс - қимылдың 2 бөлімі</w:t>
            </w:r>
            <w:r>
              <w:rPr>
                <w:b/>
                <w:lang w:val="kk-KZ"/>
              </w:rPr>
              <w:t>нің жетекші маман - офицері</w:t>
            </w:r>
            <w:r w:rsidR="00465984" w:rsidRPr="007E6C47">
              <w:rPr>
                <w:b/>
                <w:lang w:val="kk-KZ"/>
              </w:rPr>
              <w:t>, С-</w:t>
            </w:r>
            <w:r w:rsidR="00EB6EB1" w:rsidRPr="00CD4CEB">
              <w:rPr>
                <w:b/>
                <w:lang w:val="kk-KZ"/>
              </w:rPr>
              <w:t>GD</w:t>
            </w:r>
            <w:r w:rsidR="00465984" w:rsidRPr="007E6C47">
              <w:rPr>
                <w:b/>
                <w:lang w:val="kk-KZ"/>
              </w:rPr>
              <w:t>О-</w:t>
            </w:r>
            <w:r w:rsidR="00EB6EB1" w:rsidRPr="00CD4CEB">
              <w:rPr>
                <w:b/>
                <w:lang w:val="kk-KZ"/>
              </w:rPr>
              <w:t>6</w:t>
            </w:r>
            <w:r w:rsidR="00465984" w:rsidRPr="007E6C47">
              <w:rPr>
                <w:b/>
                <w:lang w:val="kk-KZ"/>
              </w:rPr>
              <w:t xml:space="preserve"> санаты, 1 бірлік.</w:t>
            </w:r>
          </w:p>
        </w:tc>
      </w:tr>
      <w:tr w:rsidR="00F216AB" w:rsidRPr="00067DDF" w:rsidTr="00661E0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6AB" w:rsidRPr="00067DDF" w:rsidRDefault="00F216AB" w:rsidP="00661E00">
            <w:pPr>
              <w:jc w:val="center"/>
              <w:rPr>
                <w:bCs/>
                <w:color w:val="000000"/>
              </w:rPr>
            </w:pPr>
            <w:r w:rsidRPr="00067DDF">
              <w:rPr>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F216AB" w:rsidRPr="00CD4CEB" w:rsidRDefault="00CD4CEB" w:rsidP="00EB6EB1">
            <w:pPr>
              <w:rPr>
                <w:lang w:val="kk-KZ"/>
              </w:rPr>
            </w:pPr>
            <w:r>
              <w:rPr>
                <w:lang w:val="kk-KZ"/>
              </w:rPr>
              <w:t>Унайбеков Айдар Кайроллаевич</w:t>
            </w:r>
          </w:p>
        </w:tc>
      </w:tr>
      <w:tr w:rsidR="007C5737" w:rsidRPr="00067DDF" w:rsidTr="007E0F87">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5737" w:rsidRDefault="007C5737" w:rsidP="007F4269">
            <w:r w:rsidRPr="007C5737">
              <w:rPr>
                <w:b/>
                <w:lang w:val="kk-KZ"/>
              </w:rPr>
              <w:t xml:space="preserve">Салық және кеден салаларындағы құқық бұзушылықтарды тергеу басқармасы </w:t>
            </w:r>
            <w:r>
              <w:rPr>
                <w:b/>
                <w:lang w:val="kk-KZ"/>
              </w:rPr>
              <w:t xml:space="preserve"> </w:t>
            </w:r>
            <w:r w:rsidRPr="007C5737">
              <w:rPr>
                <w:b/>
                <w:lang w:val="kk-KZ"/>
              </w:rPr>
              <w:t xml:space="preserve"> </w:t>
            </w:r>
            <w:r w:rsidR="00CD4CEB" w:rsidRPr="00CD4CEB">
              <w:rPr>
                <w:b/>
                <w:lang w:val="kk-KZ"/>
              </w:rPr>
              <w:t>2-істерді тергеу бөлімі</w:t>
            </w:r>
            <w:r>
              <w:rPr>
                <w:b/>
                <w:lang w:val="kk-KZ"/>
              </w:rPr>
              <w:t xml:space="preserve">нің </w:t>
            </w:r>
            <w:r w:rsidR="002A0DF3">
              <w:rPr>
                <w:b/>
                <w:lang w:val="kk-KZ"/>
              </w:rPr>
              <w:t>жетекші</w:t>
            </w:r>
            <w:r>
              <w:rPr>
                <w:b/>
                <w:lang w:val="kk-KZ"/>
              </w:rPr>
              <w:t xml:space="preserve"> маман –  тергеушісі</w:t>
            </w:r>
            <w:r w:rsidRPr="007E6C47">
              <w:rPr>
                <w:b/>
                <w:lang w:val="kk-KZ"/>
              </w:rPr>
              <w:t>, С-</w:t>
            </w:r>
            <w:r>
              <w:rPr>
                <w:b/>
                <w:lang w:val="en-US"/>
              </w:rPr>
              <w:t>GD</w:t>
            </w:r>
            <w:r w:rsidRPr="007E6C47">
              <w:rPr>
                <w:b/>
                <w:lang w:val="kk-KZ"/>
              </w:rPr>
              <w:t>О-</w:t>
            </w:r>
            <w:r w:rsidR="002A0DF3">
              <w:rPr>
                <w:b/>
                <w:lang w:val="kk-KZ"/>
              </w:rPr>
              <w:t>6</w:t>
            </w:r>
            <w:r w:rsidRPr="007E6C47">
              <w:rPr>
                <w:b/>
                <w:lang w:val="kk-KZ"/>
              </w:rPr>
              <w:t xml:space="preserve"> санаты, 1 бірлік.</w:t>
            </w:r>
          </w:p>
        </w:tc>
      </w:tr>
      <w:tr w:rsidR="007C5737" w:rsidRPr="00067DDF" w:rsidTr="00661E0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7C5737" w:rsidRPr="007C5737" w:rsidRDefault="007C5737" w:rsidP="00661E00">
            <w:pPr>
              <w:jc w:val="center"/>
              <w:rPr>
                <w:bCs/>
                <w:color w:val="000000"/>
                <w:lang w:val="kk-KZ"/>
              </w:rPr>
            </w:pPr>
            <w:r>
              <w:rPr>
                <w:bCs/>
                <w:color w:val="000000"/>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7C5737" w:rsidRPr="007C5737" w:rsidRDefault="002A0DF3" w:rsidP="002A0DF3">
            <w:pPr>
              <w:rPr>
                <w:lang w:val="kk-KZ"/>
              </w:rPr>
            </w:pPr>
            <w:r>
              <w:rPr>
                <w:lang w:val="kk-KZ"/>
              </w:rPr>
              <w:t>Сейдуллаев Полат Жумамуратулы</w:t>
            </w:r>
          </w:p>
        </w:tc>
      </w:tr>
    </w:tbl>
    <w:p w:rsidR="005722AF" w:rsidRPr="009E7A13" w:rsidRDefault="005722AF" w:rsidP="00F64117">
      <w:pPr>
        <w:rPr>
          <w:lang w:val="kk-KZ"/>
        </w:rPr>
      </w:pPr>
    </w:p>
    <w:sectPr w:rsidR="005722AF" w:rsidRPr="009E7A13" w:rsidSect="003B1DFC">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920" w:rsidRDefault="00306920" w:rsidP="007E16D9">
      <w:r>
        <w:separator/>
      </w:r>
    </w:p>
  </w:endnote>
  <w:endnote w:type="continuationSeparator" w:id="0">
    <w:p w:rsidR="00306920" w:rsidRDefault="00306920" w:rsidP="007E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920" w:rsidRDefault="00306920" w:rsidP="007E16D9">
      <w:r>
        <w:separator/>
      </w:r>
    </w:p>
  </w:footnote>
  <w:footnote w:type="continuationSeparator" w:id="0">
    <w:p w:rsidR="00306920" w:rsidRDefault="00306920" w:rsidP="007E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D9" w:rsidRDefault="003C74CD">
    <w:pPr>
      <w:pStyle w:val="a6"/>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6D9" w:rsidRPr="007E16D9" w:rsidRDefault="007E16D9">
                          <w:pPr>
                            <w:rPr>
                              <w:color w:val="0C0000"/>
                              <w:sz w:val="14"/>
                            </w:rPr>
                          </w:pPr>
                          <w:r>
                            <w:rPr>
                              <w:color w:val="0C0000"/>
                              <w:sz w:val="14"/>
                            </w:rPr>
                            <w:t xml:space="preserve">20.12.2017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7E16D9" w:rsidRPr="007E16D9" w:rsidRDefault="007E16D9">
                    <w:pPr>
                      <w:rPr>
                        <w:color w:val="0C0000"/>
                        <w:sz w:val="14"/>
                      </w:rPr>
                    </w:pPr>
                    <w:r>
                      <w:rPr>
                        <w:color w:val="0C0000"/>
                        <w:sz w:val="14"/>
                      </w:rPr>
                      <w:t xml:space="preserve">20.12.2017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917E3"/>
    <w:multiLevelType w:val="hybridMultilevel"/>
    <w:tmpl w:val="CB78754C"/>
    <w:lvl w:ilvl="0" w:tplc="69CAC3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DC5"/>
    <w:rsid w:val="000225E0"/>
    <w:rsid w:val="00043426"/>
    <w:rsid w:val="00053C5E"/>
    <w:rsid w:val="0005404E"/>
    <w:rsid w:val="00064251"/>
    <w:rsid w:val="0007571B"/>
    <w:rsid w:val="0007785F"/>
    <w:rsid w:val="00085590"/>
    <w:rsid w:val="00087680"/>
    <w:rsid w:val="0009030C"/>
    <w:rsid w:val="00090531"/>
    <w:rsid w:val="000B0A6F"/>
    <w:rsid w:val="000B1990"/>
    <w:rsid w:val="000B3BFD"/>
    <w:rsid w:val="000F1935"/>
    <w:rsid w:val="00106945"/>
    <w:rsid w:val="001244B0"/>
    <w:rsid w:val="00124EB9"/>
    <w:rsid w:val="001372B1"/>
    <w:rsid w:val="00157BE3"/>
    <w:rsid w:val="001801BA"/>
    <w:rsid w:val="00181AE6"/>
    <w:rsid w:val="001859EC"/>
    <w:rsid w:val="00196BD7"/>
    <w:rsid w:val="001A22F2"/>
    <w:rsid w:val="001A4F89"/>
    <w:rsid w:val="001E53A7"/>
    <w:rsid w:val="001F0C08"/>
    <w:rsid w:val="001F389E"/>
    <w:rsid w:val="0021200A"/>
    <w:rsid w:val="0021570A"/>
    <w:rsid w:val="00230D0F"/>
    <w:rsid w:val="0023431C"/>
    <w:rsid w:val="002460BA"/>
    <w:rsid w:val="002567B5"/>
    <w:rsid w:val="00257DA8"/>
    <w:rsid w:val="00270545"/>
    <w:rsid w:val="00275536"/>
    <w:rsid w:val="0029152A"/>
    <w:rsid w:val="002A0DF3"/>
    <w:rsid w:val="002A6781"/>
    <w:rsid w:val="002B1D99"/>
    <w:rsid w:val="002B1F90"/>
    <w:rsid w:val="002C4BDA"/>
    <w:rsid w:val="002D0E12"/>
    <w:rsid w:val="002F7105"/>
    <w:rsid w:val="00304BFA"/>
    <w:rsid w:val="00306920"/>
    <w:rsid w:val="00310EA6"/>
    <w:rsid w:val="0031466D"/>
    <w:rsid w:val="003219F9"/>
    <w:rsid w:val="00326D04"/>
    <w:rsid w:val="003455EB"/>
    <w:rsid w:val="003518BB"/>
    <w:rsid w:val="00361A64"/>
    <w:rsid w:val="00364860"/>
    <w:rsid w:val="00367E2C"/>
    <w:rsid w:val="0039754C"/>
    <w:rsid w:val="003B1DFC"/>
    <w:rsid w:val="003C06BF"/>
    <w:rsid w:val="003C74CD"/>
    <w:rsid w:val="003E1992"/>
    <w:rsid w:val="003F12DA"/>
    <w:rsid w:val="003F6849"/>
    <w:rsid w:val="00401957"/>
    <w:rsid w:val="00424E8E"/>
    <w:rsid w:val="00427EA2"/>
    <w:rsid w:val="004309B6"/>
    <w:rsid w:val="00432A85"/>
    <w:rsid w:val="0043333E"/>
    <w:rsid w:val="004521AD"/>
    <w:rsid w:val="00453254"/>
    <w:rsid w:val="00462CE5"/>
    <w:rsid w:val="00464D34"/>
    <w:rsid w:val="00465984"/>
    <w:rsid w:val="004762CA"/>
    <w:rsid w:val="004952F0"/>
    <w:rsid w:val="004A2D22"/>
    <w:rsid w:val="004A4CD7"/>
    <w:rsid w:val="004E09CE"/>
    <w:rsid w:val="004E4D31"/>
    <w:rsid w:val="004E7AFC"/>
    <w:rsid w:val="00505D06"/>
    <w:rsid w:val="005070C5"/>
    <w:rsid w:val="005077AD"/>
    <w:rsid w:val="00513F1A"/>
    <w:rsid w:val="00540AC8"/>
    <w:rsid w:val="00542438"/>
    <w:rsid w:val="005442A2"/>
    <w:rsid w:val="00551054"/>
    <w:rsid w:val="00557C1D"/>
    <w:rsid w:val="00562C19"/>
    <w:rsid w:val="00564224"/>
    <w:rsid w:val="005722AF"/>
    <w:rsid w:val="00574BF7"/>
    <w:rsid w:val="00583C85"/>
    <w:rsid w:val="005B1B35"/>
    <w:rsid w:val="005B55D6"/>
    <w:rsid w:val="005C3C69"/>
    <w:rsid w:val="005D574D"/>
    <w:rsid w:val="005E6438"/>
    <w:rsid w:val="005E7F09"/>
    <w:rsid w:val="005F623E"/>
    <w:rsid w:val="0060080A"/>
    <w:rsid w:val="00605801"/>
    <w:rsid w:val="00625305"/>
    <w:rsid w:val="006273F1"/>
    <w:rsid w:val="0067292C"/>
    <w:rsid w:val="00682617"/>
    <w:rsid w:val="006867D5"/>
    <w:rsid w:val="006B1E0E"/>
    <w:rsid w:val="006D2E9E"/>
    <w:rsid w:val="00706D0E"/>
    <w:rsid w:val="007150B3"/>
    <w:rsid w:val="00725479"/>
    <w:rsid w:val="00726C7A"/>
    <w:rsid w:val="00767BA2"/>
    <w:rsid w:val="00773C80"/>
    <w:rsid w:val="007A718E"/>
    <w:rsid w:val="007B5CCF"/>
    <w:rsid w:val="007B7A64"/>
    <w:rsid w:val="007C3871"/>
    <w:rsid w:val="007C5737"/>
    <w:rsid w:val="007C58CD"/>
    <w:rsid w:val="007E16D9"/>
    <w:rsid w:val="007F16E7"/>
    <w:rsid w:val="007F4269"/>
    <w:rsid w:val="007F482E"/>
    <w:rsid w:val="008032E1"/>
    <w:rsid w:val="00807A3C"/>
    <w:rsid w:val="00822315"/>
    <w:rsid w:val="00824137"/>
    <w:rsid w:val="00884737"/>
    <w:rsid w:val="00893F6B"/>
    <w:rsid w:val="008B1F3A"/>
    <w:rsid w:val="008C3EC0"/>
    <w:rsid w:val="008C4DC5"/>
    <w:rsid w:val="008D3704"/>
    <w:rsid w:val="008D4DB1"/>
    <w:rsid w:val="008D60F2"/>
    <w:rsid w:val="008D6F8E"/>
    <w:rsid w:val="008E5BB8"/>
    <w:rsid w:val="008F25D9"/>
    <w:rsid w:val="008F2AFD"/>
    <w:rsid w:val="00905DD6"/>
    <w:rsid w:val="00912389"/>
    <w:rsid w:val="009163A9"/>
    <w:rsid w:val="009221AD"/>
    <w:rsid w:val="0093310D"/>
    <w:rsid w:val="00951338"/>
    <w:rsid w:val="009540DC"/>
    <w:rsid w:val="00955193"/>
    <w:rsid w:val="00974364"/>
    <w:rsid w:val="009A4338"/>
    <w:rsid w:val="009B6343"/>
    <w:rsid w:val="009C6A11"/>
    <w:rsid w:val="009E4A34"/>
    <w:rsid w:val="009E6E0B"/>
    <w:rsid w:val="009E7A13"/>
    <w:rsid w:val="00A04801"/>
    <w:rsid w:val="00A14DE3"/>
    <w:rsid w:val="00A34FD1"/>
    <w:rsid w:val="00A359FB"/>
    <w:rsid w:val="00A51D79"/>
    <w:rsid w:val="00A56518"/>
    <w:rsid w:val="00A57B96"/>
    <w:rsid w:val="00A63029"/>
    <w:rsid w:val="00A70998"/>
    <w:rsid w:val="00A71C61"/>
    <w:rsid w:val="00A93E32"/>
    <w:rsid w:val="00AA20BB"/>
    <w:rsid w:val="00AA6776"/>
    <w:rsid w:val="00AB5429"/>
    <w:rsid w:val="00AC10E6"/>
    <w:rsid w:val="00AC46A5"/>
    <w:rsid w:val="00AD318D"/>
    <w:rsid w:val="00AD34EB"/>
    <w:rsid w:val="00AD5C55"/>
    <w:rsid w:val="00AE4849"/>
    <w:rsid w:val="00AE6A84"/>
    <w:rsid w:val="00AF1972"/>
    <w:rsid w:val="00AF556E"/>
    <w:rsid w:val="00AF590D"/>
    <w:rsid w:val="00B001A8"/>
    <w:rsid w:val="00B02A43"/>
    <w:rsid w:val="00B14EEA"/>
    <w:rsid w:val="00B200D7"/>
    <w:rsid w:val="00B34712"/>
    <w:rsid w:val="00B34E61"/>
    <w:rsid w:val="00B5056C"/>
    <w:rsid w:val="00B56052"/>
    <w:rsid w:val="00B86691"/>
    <w:rsid w:val="00B92F1B"/>
    <w:rsid w:val="00BA2D77"/>
    <w:rsid w:val="00BA701F"/>
    <w:rsid w:val="00BC0412"/>
    <w:rsid w:val="00BD35B3"/>
    <w:rsid w:val="00BD6C11"/>
    <w:rsid w:val="00BF4543"/>
    <w:rsid w:val="00BF6C07"/>
    <w:rsid w:val="00C26C20"/>
    <w:rsid w:val="00C30F9A"/>
    <w:rsid w:val="00C33474"/>
    <w:rsid w:val="00C37C9F"/>
    <w:rsid w:val="00C4512F"/>
    <w:rsid w:val="00C64226"/>
    <w:rsid w:val="00C76EEA"/>
    <w:rsid w:val="00C85976"/>
    <w:rsid w:val="00C877A0"/>
    <w:rsid w:val="00C921DC"/>
    <w:rsid w:val="00CA4D22"/>
    <w:rsid w:val="00CD256E"/>
    <w:rsid w:val="00CD4CEB"/>
    <w:rsid w:val="00CF2382"/>
    <w:rsid w:val="00D013DF"/>
    <w:rsid w:val="00D05EF6"/>
    <w:rsid w:val="00D1376C"/>
    <w:rsid w:val="00D2772A"/>
    <w:rsid w:val="00D27E5E"/>
    <w:rsid w:val="00D471D1"/>
    <w:rsid w:val="00D872E5"/>
    <w:rsid w:val="00DD010B"/>
    <w:rsid w:val="00DD35D4"/>
    <w:rsid w:val="00DD57E0"/>
    <w:rsid w:val="00DE0E55"/>
    <w:rsid w:val="00DE6BA0"/>
    <w:rsid w:val="00E21A5E"/>
    <w:rsid w:val="00E25989"/>
    <w:rsid w:val="00E265D5"/>
    <w:rsid w:val="00E34887"/>
    <w:rsid w:val="00E466E3"/>
    <w:rsid w:val="00E50B9E"/>
    <w:rsid w:val="00E53139"/>
    <w:rsid w:val="00E54F97"/>
    <w:rsid w:val="00E55EBC"/>
    <w:rsid w:val="00E634CF"/>
    <w:rsid w:val="00E650CF"/>
    <w:rsid w:val="00E82EC1"/>
    <w:rsid w:val="00EB2F98"/>
    <w:rsid w:val="00EB6EB1"/>
    <w:rsid w:val="00EC10B2"/>
    <w:rsid w:val="00ED106B"/>
    <w:rsid w:val="00EE66A2"/>
    <w:rsid w:val="00F10749"/>
    <w:rsid w:val="00F14577"/>
    <w:rsid w:val="00F216AB"/>
    <w:rsid w:val="00F2556D"/>
    <w:rsid w:val="00F258BB"/>
    <w:rsid w:val="00F34213"/>
    <w:rsid w:val="00F3588B"/>
    <w:rsid w:val="00F37ABA"/>
    <w:rsid w:val="00F64117"/>
    <w:rsid w:val="00F73A8C"/>
    <w:rsid w:val="00F75E6C"/>
    <w:rsid w:val="00F86F13"/>
    <w:rsid w:val="00F9342C"/>
    <w:rsid w:val="00F95F93"/>
    <w:rsid w:val="00FA25C3"/>
    <w:rsid w:val="00FB685F"/>
    <w:rsid w:val="00FD1D83"/>
    <w:rsid w:val="00FD4E65"/>
    <w:rsid w:val="00FE2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DC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8C4DC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C4DC5"/>
    <w:rPr>
      <w:rFonts w:asciiTheme="majorHAnsi" w:eastAsiaTheme="majorEastAsia" w:hAnsiTheme="majorHAnsi" w:cstheme="majorBidi"/>
      <w:b/>
      <w:bCs/>
      <w:color w:val="4F81BD" w:themeColor="accent1"/>
    </w:rPr>
  </w:style>
  <w:style w:type="paragraph" w:styleId="a3">
    <w:name w:val="List Paragraph"/>
    <w:basedOn w:val="a"/>
    <w:uiPriority w:val="34"/>
    <w:qFormat/>
    <w:rsid w:val="008C4DC5"/>
    <w:pPr>
      <w:spacing w:after="200" w:line="276" w:lineRule="auto"/>
      <w:ind w:left="720"/>
      <w:contextualSpacing/>
    </w:pPr>
    <w:rPr>
      <w:rFonts w:asciiTheme="minorHAnsi" w:eastAsiaTheme="minorEastAsia" w:hAnsiTheme="minorHAnsi" w:cstheme="minorBidi"/>
      <w:sz w:val="22"/>
      <w:szCs w:val="22"/>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8C4DC5"/>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8C4DC5"/>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7E16D9"/>
    <w:pPr>
      <w:tabs>
        <w:tab w:val="center" w:pos="4677"/>
        <w:tab w:val="right" w:pos="9355"/>
      </w:tabs>
    </w:pPr>
  </w:style>
  <w:style w:type="character" w:customStyle="1" w:styleId="a7">
    <w:name w:val="Верхний колонтитул Знак"/>
    <w:basedOn w:val="a0"/>
    <w:link w:val="a6"/>
    <w:uiPriority w:val="99"/>
    <w:semiHidden/>
    <w:rsid w:val="007E16D9"/>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7E16D9"/>
    <w:pPr>
      <w:tabs>
        <w:tab w:val="center" w:pos="4677"/>
        <w:tab w:val="right" w:pos="9355"/>
      </w:tabs>
    </w:pPr>
  </w:style>
  <w:style w:type="character" w:customStyle="1" w:styleId="a9">
    <w:name w:val="Нижний колонтитул Знак"/>
    <w:basedOn w:val="a0"/>
    <w:link w:val="a8"/>
    <w:uiPriority w:val="99"/>
    <w:semiHidden/>
    <w:rsid w:val="007E16D9"/>
    <w:rPr>
      <w:rFonts w:ascii="Times New Roman" w:eastAsia="Times New Roman" w:hAnsi="Times New Roman" w:cs="Times New Roman"/>
      <w:sz w:val="24"/>
      <w:szCs w:val="24"/>
      <w:lang w:eastAsia="ru-RU"/>
    </w:rPr>
  </w:style>
  <w:style w:type="paragraph" w:styleId="aa">
    <w:name w:val="No Spacing"/>
    <w:uiPriority w:val="1"/>
    <w:qFormat/>
    <w:rsid w:val="00AE484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DC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8C4DC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C4DC5"/>
    <w:rPr>
      <w:rFonts w:asciiTheme="majorHAnsi" w:eastAsiaTheme="majorEastAsia" w:hAnsiTheme="majorHAnsi" w:cstheme="majorBidi"/>
      <w:b/>
      <w:bCs/>
      <w:color w:val="4F81BD" w:themeColor="accent1"/>
    </w:rPr>
  </w:style>
  <w:style w:type="paragraph" w:styleId="a3">
    <w:name w:val="List Paragraph"/>
    <w:basedOn w:val="a"/>
    <w:uiPriority w:val="34"/>
    <w:qFormat/>
    <w:rsid w:val="008C4DC5"/>
    <w:pPr>
      <w:spacing w:after="200" w:line="276" w:lineRule="auto"/>
      <w:ind w:left="720"/>
      <w:contextualSpacing/>
    </w:pPr>
    <w:rPr>
      <w:rFonts w:asciiTheme="minorHAnsi" w:eastAsiaTheme="minorEastAsia" w:hAnsiTheme="minorHAnsi" w:cstheme="minorBidi"/>
      <w:sz w:val="22"/>
      <w:szCs w:val="22"/>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8C4DC5"/>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8C4DC5"/>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7E16D9"/>
    <w:pPr>
      <w:tabs>
        <w:tab w:val="center" w:pos="4677"/>
        <w:tab w:val="right" w:pos="9355"/>
      </w:tabs>
    </w:pPr>
  </w:style>
  <w:style w:type="character" w:customStyle="1" w:styleId="a7">
    <w:name w:val="Верхний колонтитул Знак"/>
    <w:basedOn w:val="a0"/>
    <w:link w:val="a6"/>
    <w:uiPriority w:val="99"/>
    <w:semiHidden/>
    <w:rsid w:val="007E16D9"/>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7E16D9"/>
    <w:pPr>
      <w:tabs>
        <w:tab w:val="center" w:pos="4677"/>
        <w:tab w:val="right" w:pos="9355"/>
      </w:tabs>
    </w:pPr>
  </w:style>
  <w:style w:type="character" w:customStyle="1" w:styleId="a9">
    <w:name w:val="Нижний колонтитул Знак"/>
    <w:basedOn w:val="a0"/>
    <w:link w:val="a8"/>
    <w:uiPriority w:val="99"/>
    <w:semiHidden/>
    <w:rsid w:val="007E16D9"/>
    <w:rPr>
      <w:rFonts w:ascii="Times New Roman" w:eastAsia="Times New Roman" w:hAnsi="Times New Roman" w:cs="Times New Roman"/>
      <w:sz w:val="24"/>
      <w:szCs w:val="24"/>
      <w:lang w:eastAsia="ru-RU"/>
    </w:rPr>
  </w:style>
  <w:style w:type="paragraph" w:styleId="aa">
    <w:name w:val="No Spacing"/>
    <w:uiPriority w:val="1"/>
    <w:qFormat/>
    <w:rsid w:val="00AE484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674</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Гаухар Керейбаева</cp:lastModifiedBy>
  <cp:revision>2</cp:revision>
  <cp:lastPrinted>2017-12-20T12:36:00Z</cp:lastPrinted>
  <dcterms:created xsi:type="dcterms:W3CDTF">2018-07-20T10:18:00Z</dcterms:created>
  <dcterms:modified xsi:type="dcterms:W3CDTF">2018-07-20T10:18:00Z</dcterms:modified>
</cp:coreProperties>
</file>